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40FD" w:rsidRDefault="009C40FD" w:rsidP="009C40F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</w:t>
      </w:r>
      <w:proofErr w:type="spellStart"/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декады</w:t>
      </w:r>
    </w:p>
    <w:p w:rsidR="009C40FD" w:rsidRPr="009C40FD" w:rsidRDefault="009C40FD" w:rsidP="009C40F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18.11.2020 по 27.11.2020г.</w:t>
      </w:r>
    </w:p>
    <w:p w:rsidR="009C40FD" w:rsidRPr="009C40FD" w:rsidRDefault="009C40FD" w:rsidP="009C40F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МБОУ: </w:t>
      </w:r>
      <w:proofErr w:type="spellStart"/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Краснодонская</w:t>
      </w:r>
      <w:proofErr w:type="spellEnd"/>
      <w:r w:rsidRPr="009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</w:t>
      </w:r>
    </w:p>
    <w:p w:rsidR="009C40FD" w:rsidRPr="009C40FD" w:rsidRDefault="009C40FD" w:rsidP="009C40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56"/>
        <w:gridCol w:w="3411"/>
        <w:gridCol w:w="1902"/>
        <w:gridCol w:w="1891"/>
        <w:gridCol w:w="1911"/>
      </w:tblGrid>
      <w:tr w:rsidR="00FD3C80" w:rsidRPr="009C40FD" w:rsidTr="00FD3C80">
        <w:tc>
          <w:tcPr>
            <w:tcW w:w="445" w:type="dxa"/>
          </w:tcPr>
          <w:p w:rsidR="009C40FD" w:rsidRPr="009C40FD" w:rsidRDefault="009C40FD" w:rsidP="009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9C40FD" w:rsidRPr="009C40FD" w:rsidRDefault="009C40FD" w:rsidP="009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</w:tcPr>
          <w:p w:rsidR="009C40FD" w:rsidRPr="009C40FD" w:rsidRDefault="009C40FD" w:rsidP="009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:rsidR="009C40FD" w:rsidRPr="009C40FD" w:rsidRDefault="009C40FD" w:rsidP="009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2" w:type="dxa"/>
          </w:tcPr>
          <w:p w:rsidR="009C40FD" w:rsidRPr="009C40FD" w:rsidRDefault="009C40FD" w:rsidP="009C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3C80" w:rsidRPr="009C40FD" w:rsidTr="00FD3C80">
        <w:tc>
          <w:tcPr>
            <w:tcW w:w="445" w:type="dxa"/>
          </w:tcPr>
          <w:p w:rsidR="009C40FD" w:rsidRP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9C40FD" w:rsidRPr="00FD3C80" w:rsidRDefault="009C40FD" w:rsidP="009C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</w:t>
            </w:r>
            <w:r w:rsidR="00FD3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стенда «Мир профессий» </w:t>
            </w:r>
          </w:p>
          <w:p w:rsidR="009C40FD" w:rsidRPr="009C40FD" w:rsidRDefault="009C40FD" w:rsidP="009C40FD">
            <w:pPr>
              <w:pStyle w:val="a4"/>
              <w:shd w:val="clear" w:color="auto" w:fill="FFFFFF"/>
              <w:spacing w:beforeAutospacing="0" w:after="120" w:afterAutospacing="0"/>
              <w:rPr>
                <w:color w:val="000000" w:themeColor="text1"/>
              </w:rPr>
            </w:pPr>
            <w:r w:rsidRPr="009C40FD">
              <w:rPr>
                <w:color w:val="000000" w:themeColor="text1"/>
              </w:rPr>
              <w:t>Размещение информации на стенде, сайте школы по профориентации учащихся:</w:t>
            </w:r>
          </w:p>
          <w:p w:rsidR="00FD3C80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Востребованные профессии</w:t>
            </w:r>
          </w:p>
          <w:p w:rsidR="00FD3C80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Твой путь к успеху</w:t>
            </w:r>
          </w:p>
          <w:p w:rsidR="00FD3C80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Секреты выбора профессии</w:t>
            </w:r>
          </w:p>
          <w:p w:rsidR="009C40FD" w:rsidRPr="009C40FD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Путеводитель выпускника</w:t>
            </w:r>
            <w:r w:rsidR="009C40FD" w:rsidRPr="009C40FD">
              <w:rPr>
                <w:color w:val="000000" w:themeColor="text1"/>
              </w:rPr>
              <w:t> </w:t>
            </w:r>
          </w:p>
          <w:p w:rsidR="009C40FD" w:rsidRPr="009C40FD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Образование и карьера</w:t>
            </w:r>
          </w:p>
          <w:p w:rsidR="009C40FD" w:rsidRPr="007909A2" w:rsidRDefault="00FD3C80" w:rsidP="007909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9C40FD" w:rsidRPr="009C40FD">
              <w:rPr>
                <w:color w:val="000000" w:themeColor="text1"/>
              </w:rPr>
              <w:t>Педагогические профессии</w:t>
            </w:r>
          </w:p>
        </w:tc>
        <w:tc>
          <w:tcPr>
            <w:tcW w:w="1904" w:type="dxa"/>
          </w:tcPr>
          <w:p w:rsid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 по</w:t>
            </w:r>
            <w:r w:rsidR="00D7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95" w:type="dxa"/>
          </w:tcPr>
          <w:p w:rsid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  <w:p w:rsidR="00FD3C80" w:rsidRPr="009C40FD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FD3C80" w:rsidRPr="009C40FD" w:rsidTr="00FD3C80">
        <w:tc>
          <w:tcPr>
            <w:tcW w:w="445" w:type="dxa"/>
          </w:tcPr>
          <w:p w:rsidR="009C40FD" w:rsidRP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9C40FD" w:rsidRPr="00FD3C80" w:rsidRDefault="009C40FD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Углубленная диагностика профессионального профиля учащихся имеющих трудности при выборе профессии</w:t>
            </w:r>
          </w:p>
        </w:tc>
        <w:tc>
          <w:tcPr>
            <w:tcW w:w="1904" w:type="dxa"/>
          </w:tcPr>
          <w:p w:rsidR="009C40FD" w:rsidRDefault="009C40FD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95" w:type="dxa"/>
          </w:tcPr>
          <w:p w:rsidR="009C40FD" w:rsidRDefault="009C40FD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чел</w:t>
            </w:r>
          </w:p>
        </w:tc>
        <w:tc>
          <w:tcPr>
            <w:tcW w:w="1912" w:type="dxa"/>
          </w:tcPr>
          <w:p w:rsid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3C80" w:rsidRPr="009C40FD" w:rsidTr="00FD3C80">
        <w:tc>
          <w:tcPr>
            <w:tcW w:w="445" w:type="dxa"/>
          </w:tcPr>
          <w:p w:rsidR="009C40FD" w:rsidRP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9C40FD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на тему</w:t>
            </w:r>
            <w:r w:rsidR="009C40FD"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«Угадай профессию» </w:t>
            </w:r>
          </w:p>
        </w:tc>
        <w:tc>
          <w:tcPr>
            <w:tcW w:w="1904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895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 чел</w:t>
            </w:r>
          </w:p>
        </w:tc>
        <w:tc>
          <w:tcPr>
            <w:tcW w:w="1912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3C80" w:rsidRPr="009C40FD" w:rsidTr="00FD3C80">
        <w:tc>
          <w:tcPr>
            <w:tcW w:w="445" w:type="dxa"/>
          </w:tcPr>
          <w:p w:rsidR="009C40FD" w:rsidRPr="009C40FD" w:rsidRDefault="009C40FD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9C40FD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на тему</w:t>
            </w:r>
            <w:r w:rsidR="009C40FD"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</w:t>
            </w:r>
            <w:r w:rsidR="009C40FD"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мир профессий» </w:t>
            </w:r>
          </w:p>
        </w:tc>
        <w:tc>
          <w:tcPr>
            <w:tcW w:w="1904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895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– 35 чел</w:t>
            </w:r>
          </w:p>
        </w:tc>
        <w:tc>
          <w:tcPr>
            <w:tcW w:w="1912" w:type="dxa"/>
          </w:tcPr>
          <w:p w:rsidR="009C40FD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Pr="009C40FD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</w:tcPr>
          <w:p w:rsidR="00FD3C80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на тему: «Знакомство с миром профессий» </w:t>
            </w:r>
          </w:p>
        </w:tc>
        <w:tc>
          <w:tcPr>
            <w:tcW w:w="1904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895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- 7 чел</w:t>
            </w:r>
          </w:p>
        </w:tc>
        <w:tc>
          <w:tcPr>
            <w:tcW w:w="1912" w:type="dxa"/>
          </w:tcPr>
          <w:p w:rsidR="00FD3C80" w:rsidRPr="009C40FD" w:rsidRDefault="00FD3C80" w:rsidP="0080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</w:tcPr>
          <w:p w:rsidR="00FD3C80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учащихся 8 – 9 </w:t>
            </w: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«Будь уверен в завтрашнем дне»</w:t>
            </w:r>
          </w:p>
        </w:tc>
        <w:tc>
          <w:tcPr>
            <w:tcW w:w="1904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895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– 26 чел</w:t>
            </w:r>
          </w:p>
        </w:tc>
        <w:tc>
          <w:tcPr>
            <w:tcW w:w="1912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</w:tcPr>
          <w:p w:rsidR="00FD3C80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родителей по вопросам оказания помощи учащимся в выборе профессии</w:t>
            </w:r>
          </w:p>
        </w:tc>
        <w:tc>
          <w:tcPr>
            <w:tcW w:w="1904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18.11. по 27.11.2020</w:t>
            </w:r>
          </w:p>
        </w:tc>
        <w:tc>
          <w:tcPr>
            <w:tcW w:w="1895" w:type="dxa"/>
          </w:tcPr>
          <w:p w:rsidR="00FD3C80" w:rsidRPr="009C40FD" w:rsidRDefault="00D776E8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912" w:type="dxa"/>
          </w:tcPr>
          <w:p w:rsidR="00FD3C80" w:rsidRPr="009C40FD" w:rsidRDefault="00D776E8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</w:tcPr>
          <w:p w:rsidR="00FD3C80" w:rsidRPr="00FD3C80" w:rsidRDefault="00D776E8" w:rsidP="00FD3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D3C80" w:rsidRP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истанционное</w:t>
            </w:r>
          </w:p>
          <w:p w:rsidR="00FD3C80" w:rsidRPr="00FD3C80" w:rsidRDefault="00FD3C80" w:rsidP="00FD3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</w:p>
          <w:p w:rsidR="00FD3C80" w:rsidRDefault="00FD3C80" w:rsidP="00FD3C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D7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«Тест на определение профориентации»</w:t>
            </w:r>
          </w:p>
          <w:p w:rsidR="00FD3C80" w:rsidRPr="007909A2" w:rsidRDefault="007909A2" w:rsidP="007909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testometrika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7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04" w:type="dxa"/>
          </w:tcPr>
          <w:p w:rsidR="00FD3C80" w:rsidRPr="00D776E8" w:rsidRDefault="00D776E8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  <w:tc>
          <w:tcPr>
            <w:tcW w:w="1895" w:type="dxa"/>
          </w:tcPr>
          <w:p w:rsidR="00FD3C80" w:rsidRPr="009C40FD" w:rsidRDefault="00D776E8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чел.</w:t>
            </w:r>
          </w:p>
        </w:tc>
        <w:tc>
          <w:tcPr>
            <w:tcW w:w="1912" w:type="dxa"/>
          </w:tcPr>
          <w:p w:rsidR="00FD3C80" w:rsidRPr="009C40FD" w:rsidRDefault="00D776E8" w:rsidP="00D7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:rsidR="00FD3C80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«Профессии моих родителей»</w:t>
            </w:r>
          </w:p>
        </w:tc>
        <w:tc>
          <w:tcPr>
            <w:tcW w:w="1904" w:type="dxa"/>
          </w:tcPr>
          <w:p w:rsidR="00FD3C80" w:rsidRPr="009C40FD" w:rsidRDefault="007909A2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23.11.2020 по 27.11.2020г.</w:t>
            </w:r>
          </w:p>
        </w:tc>
        <w:tc>
          <w:tcPr>
            <w:tcW w:w="1895" w:type="dxa"/>
          </w:tcPr>
          <w:p w:rsidR="00FD3C80" w:rsidRPr="009C40FD" w:rsidRDefault="007909A2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6 </w:t>
            </w:r>
          </w:p>
        </w:tc>
        <w:tc>
          <w:tcPr>
            <w:tcW w:w="1912" w:type="dxa"/>
          </w:tcPr>
          <w:p w:rsidR="00FD3C80" w:rsidRPr="009C40FD" w:rsidRDefault="007909A2" w:rsidP="00D7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FD3C80" w:rsidRPr="009C40FD" w:rsidTr="00FD3C80">
        <w:tc>
          <w:tcPr>
            <w:tcW w:w="445" w:type="dxa"/>
          </w:tcPr>
          <w:p w:rsidR="00FD3C80" w:rsidRPr="009C40FD" w:rsidRDefault="00FD3C80" w:rsidP="009C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FD3C80" w:rsidRPr="00FD3C80" w:rsidRDefault="00FD3C80" w:rsidP="00FD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памяток для учащихся «Как сделать правильный выбор», для родителей «Ошибки выбора профессии», для педагогов «Мир профессий или какую дверь открыть»</w:t>
            </w:r>
          </w:p>
        </w:tc>
        <w:tc>
          <w:tcPr>
            <w:tcW w:w="1904" w:type="dxa"/>
          </w:tcPr>
          <w:p w:rsidR="00FD3C80" w:rsidRPr="009C40FD" w:rsidRDefault="007909A2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895" w:type="dxa"/>
          </w:tcPr>
          <w:p w:rsidR="00FD3C80" w:rsidRPr="009C40FD" w:rsidRDefault="00FD3C80" w:rsidP="00FD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D3C80" w:rsidRPr="009C40FD" w:rsidRDefault="007909A2" w:rsidP="00D7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</w:tbl>
    <w:p w:rsidR="009C40FD" w:rsidRDefault="007909A2" w:rsidP="009C40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09A2">
        <w:rPr>
          <w:rFonts w:ascii="Times New Roman" w:hAnsi="Times New Roman" w:cs="Times New Roman"/>
          <w:sz w:val="20"/>
          <w:szCs w:val="20"/>
        </w:rPr>
        <w:t xml:space="preserve">Подготовил </w:t>
      </w:r>
      <w:r>
        <w:rPr>
          <w:rFonts w:ascii="Times New Roman" w:hAnsi="Times New Roman" w:cs="Times New Roman"/>
          <w:sz w:val="20"/>
          <w:szCs w:val="20"/>
        </w:rPr>
        <w:t>педагог – психолог</w:t>
      </w:r>
    </w:p>
    <w:p w:rsidR="007909A2" w:rsidRPr="007909A2" w:rsidRDefault="007909A2" w:rsidP="009C40F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Водолажская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</w:t>
      </w:r>
    </w:p>
    <w:p w:rsidR="007909A2" w:rsidRPr="007909A2" w:rsidRDefault="007909A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909A2" w:rsidRPr="0079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0FD"/>
    <w:rsid w:val="007909A2"/>
    <w:rsid w:val="009C40FD"/>
    <w:rsid w:val="00D776E8"/>
    <w:rsid w:val="00F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2020-11-16T10:25:00Z</cp:lastPrinted>
  <dcterms:created xsi:type="dcterms:W3CDTF">2020-11-16T09:50:00Z</dcterms:created>
  <dcterms:modified xsi:type="dcterms:W3CDTF">2020-11-16T10:26:00Z</dcterms:modified>
</cp:coreProperties>
</file>